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6268" w14:textId="77777777" w:rsidR="00D45C1F" w:rsidRPr="00D45C1F" w:rsidRDefault="0045446D" w:rsidP="00CF320D">
      <w:pPr>
        <w:ind w:firstLineChars="100" w:firstLine="202"/>
        <w:jc w:val="righ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様式</w:t>
      </w:r>
      <w:r w:rsidR="00283548">
        <w:rPr>
          <w:rFonts w:ascii="HG丸ｺﾞｼｯｸM-PRO" w:eastAsia="HG丸ｺﾞｼｯｸM-PRO" w:hAnsi="HG丸ｺﾞｼｯｸM-PRO" w:hint="eastAsia"/>
        </w:rPr>
        <w:t>６</w:t>
      </w:r>
      <w:r w:rsidR="00A80C68">
        <w:rPr>
          <w:rFonts w:ascii="HG丸ｺﾞｼｯｸM-PRO" w:eastAsia="HG丸ｺﾞｼｯｸM-PRO" w:hAnsi="HG丸ｺﾞｼｯｸM-PRO" w:hint="eastAsia"/>
        </w:rPr>
        <w:t>-４</w:t>
      </w:r>
    </w:p>
    <w:p w14:paraId="408A0D24" w14:textId="77777777" w:rsidR="00AE618D" w:rsidRPr="006B39D6" w:rsidRDefault="00AE618D" w:rsidP="00AE618D">
      <w:pPr>
        <w:ind w:firstLineChars="100" w:firstLine="273"/>
        <w:jc w:val="center"/>
        <w:rPr>
          <w:rFonts w:ascii="HG丸ｺﾞｼｯｸM-PRO" w:eastAsia="HG丸ｺﾞｼｯｸM-PRO" w:hAnsi="HG丸ｺﾞｼｯｸM-PRO"/>
          <w:b/>
          <w:sz w:val="28"/>
        </w:rPr>
      </w:pPr>
      <w:r w:rsidRPr="006B39D6">
        <w:rPr>
          <w:rFonts w:ascii="HG丸ｺﾞｼｯｸM-PRO" w:eastAsia="HG丸ｺﾞｼｯｸM-PRO" w:hAnsi="HG丸ｺﾞｼｯｸM-PRO" w:hint="eastAsia"/>
          <w:b/>
          <w:sz w:val="28"/>
        </w:rPr>
        <w:t>企　画　提　案　書</w:t>
      </w:r>
    </w:p>
    <w:p w14:paraId="0B27045C" w14:textId="77777777" w:rsidR="00D45C1F" w:rsidRPr="00D45C1F" w:rsidRDefault="00D45C1F" w:rsidP="00D45C1F">
      <w:pPr>
        <w:rPr>
          <w:rFonts w:ascii="HG丸ｺﾞｼｯｸM-PRO" w:eastAsia="HG丸ｺﾞｼｯｸM-PRO" w:hAnsi="HG丸ｺﾞｼｯｸM-PRO"/>
        </w:rPr>
      </w:pPr>
      <w:r w:rsidRPr="00D45C1F">
        <w:rPr>
          <w:rFonts w:ascii="HG丸ｺﾞｼｯｸM-PRO" w:eastAsia="HG丸ｺﾞｼｯｸM-PRO" w:hAnsi="HG丸ｺﾞｼｯｸM-PRO" w:hint="eastAsia"/>
        </w:rPr>
        <w:t>４．安全確保への取り組み</w:t>
      </w:r>
    </w:p>
    <w:tbl>
      <w:tblPr>
        <w:tblStyle w:val="1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D45C1F" w:rsidRPr="006D7445" w14:paraId="6D735D3C" w14:textId="77777777" w:rsidTr="00D45C1F">
        <w:tc>
          <w:tcPr>
            <w:tcW w:w="9354" w:type="dxa"/>
          </w:tcPr>
          <w:p w14:paraId="72DEEE92" w14:textId="177CC773" w:rsidR="00D45C1F" w:rsidRPr="002E513D" w:rsidRDefault="00A149A8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2E513D">
              <w:rPr>
                <w:rFonts w:ascii="HG丸ｺﾞｼｯｸM-PRO" w:eastAsia="HG丸ｺﾞｼｯｸM-PRO" w:hAnsi="HG丸ｺﾞｼｯｸM-PRO" w:hint="eastAsia"/>
              </w:rPr>
              <w:t>①</w:t>
            </w:r>
            <w:r w:rsidR="00236B1F" w:rsidRPr="002E513D">
              <w:rPr>
                <w:rFonts w:ascii="HG丸ｺﾞｼｯｸM-PRO" w:eastAsia="HG丸ｺﾞｼｯｸM-PRO" w:hAnsi="HG丸ｺﾞｼｯｸM-PRO" w:hint="eastAsia"/>
              </w:rPr>
              <w:t>運行の安全性</w:t>
            </w:r>
            <w:r w:rsidR="00301FF2" w:rsidRPr="002E513D">
              <w:rPr>
                <w:rFonts w:ascii="HG丸ｺﾞｼｯｸM-PRO" w:eastAsia="HG丸ｺﾞｼｯｸM-PRO" w:hAnsi="HG丸ｺﾞｼｯｸM-PRO" w:hint="eastAsia"/>
              </w:rPr>
              <w:t xml:space="preserve">　　　　　　　　　　　　　　　（※「事業収支計画」との整合を図ってください）</w:t>
            </w:r>
          </w:p>
        </w:tc>
      </w:tr>
      <w:tr w:rsidR="00D45C1F" w:rsidRPr="006D7445" w14:paraId="5BD2B9DE" w14:textId="77777777" w:rsidTr="00D45C1F">
        <w:tc>
          <w:tcPr>
            <w:tcW w:w="9354" w:type="dxa"/>
          </w:tcPr>
          <w:p w14:paraId="7DCCACEC" w14:textId="77777777" w:rsidR="00D45C1F" w:rsidRPr="002E513D" w:rsidRDefault="008E78C5" w:rsidP="00236B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2E513D">
              <w:rPr>
                <w:rFonts w:ascii="HG丸ｺﾞｼｯｸM-PRO" w:eastAsia="HG丸ｺﾞｼｯｸM-PRO" w:hAnsi="HG丸ｺﾞｼｯｸM-PRO" w:hint="eastAsia"/>
              </w:rPr>
              <w:t>・本事業の推進にあたり、運行、管理、整備等の体制について記述してください。</w:t>
            </w:r>
          </w:p>
          <w:p w14:paraId="3012C9C1" w14:textId="7F61845A" w:rsidR="00C4789B" w:rsidRPr="002E513D" w:rsidRDefault="00785815" w:rsidP="00C4789B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2E513D">
              <w:rPr>
                <w:rFonts w:ascii="HG丸ｺﾞｼｯｸM-PRO" w:eastAsia="HG丸ｺﾞｼｯｸM-PRO" w:hAnsi="HG丸ｺﾞｼｯｸM-PRO" w:hint="eastAsia"/>
              </w:rPr>
              <w:t>・運行の安全性の観点から、運転者に対する安全衛生、研修や講習等</w:t>
            </w:r>
            <w:r w:rsidR="008E78C5" w:rsidRPr="002E513D">
              <w:rPr>
                <w:rFonts w:ascii="HG丸ｺﾞｼｯｸM-PRO" w:eastAsia="HG丸ｺﾞｼｯｸM-PRO" w:hAnsi="HG丸ｺﾞｼｯｸM-PRO" w:hint="eastAsia"/>
              </w:rPr>
              <w:t>の取り組みについて記述してください。</w:t>
            </w:r>
          </w:p>
        </w:tc>
      </w:tr>
      <w:tr w:rsidR="00D45C1F" w:rsidRPr="006D7445" w14:paraId="70F19DF8" w14:textId="77777777" w:rsidTr="000B63BC">
        <w:trPr>
          <w:trHeight w:val="9751"/>
        </w:trPr>
        <w:tc>
          <w:tcPr>
            <w:tcW w:w="9354" w:type="dxa"/>
          </w:tcPr>
          <w:p w14:paraId="3E3161CD" w14:textId="77777777" w:rsidR="00D45C1F" w:rsidRPr="002E513D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0781BB62" w14:textId="77777777" w:rsidR="00A80C68" w:rsidRPr="002E513D" w:rsidRDefault="00A80C68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5F1E6607" w14:textId="77777777" w:rsidR="00C4789B" w:rsidRPr="002E513D" w:rsidRDefault="00C4789B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3D0D1C05" w14:textId="77777777" w:rsidR="00C4789B" w:rsidRPr="002E513D" w:rsidRDefault="00C4789B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73288232" w14:textId="77777777" w:rsidR="00C4789B" w:rsidRPr="002E513D" w:rsidRDefault="00C4789B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6FE6423" w14:textId="77777777" w:rsidR="00CF320D" w:rsidRPr="002E513D" w:rsidRDefault="00CF320D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38545BC5" w14:textId="77777777" w:rsidR="00CF320D" w:rsidRPr="002E513D" w:rsidRDefault="00CF320D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751723B" w14:textId="77777777" w:rsidR="00A80C68" w:rsidRPr="002E513D" w:rsidRDefault="00A80C68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365E2A2" w14:textId="77777777" w:rsidR="00BA5A10" w:rsidRPr="002E513D" w:rsidRDefault="00BA5A10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A97F6DC" w14:textId="77777777" w:rsidR="00D45C1F" w:rsidRPr="002E513D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2E61CF5" w14:textId="77777777" w:rsidR="00D45C1F" w:rsidRPr="002E513D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19FC6F2" w14:textId="77777777" w:rsidR="004B1A80" w:rsidRPr="004B1A80" w:rsidRDefault="004B1A80" w:rsidP="00A80C68">
      <w:pPr>
        <w:rPr>
          <w:rFonts w:ascii="HG丸ｺﾞｼｯｸM-PRO" w:eastAsia="HG丸ｺﾞｼｯｸM-PRO" w:hAnsi="HG丸ｺﾞｼｯｸM-PRO"/>
        </w:rPr>
      </w:pPr>
    </w:p>
    <w:sectPr w:rsidR="004B1A80" w:rsidRPr="004B1A80" w:rsidSect="00FA7606">
      <w:pgSz w:w="11906" w:h="16838" w:code="9"/>
      <w:pgMar w:top="1985" w:right="1134" w:bottom="1701" w:left="1134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5F0B1" w14:textId="77777777" w:rsidR="007D75AD" w:rsidRDefault="007D75AD" w:rsidP="00097BB4">
      <w:r>
        <w:separator/>
      </w:r>
    </w:p>
  </w:endnote>
  <w:endnote w:type="continuationSeparator" w:id="0">
    <w:p w14:paraId="6245D9A1" w14:textId="77777777" w:rsidR="007D75AD" w:rsidRDefault="007D75AD" w:rsidP="0009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80561" w14:textId="77777777" w:rsidR="007D75AD" w:rsidRDefault="007D75AD" w:rsidP="00097BB4">
      <w:r>
        <w:separator/>
      </w:r>
    </w:p>
  </w:footnote>
  <w:footnote w:type="continuationSeparator" w:id="0">
    <w:p w14:paraId="5086D2F1" w14:textId="77777777" w:rsidR="007D75AD" w:rsidRDefault="007D75AD" w:rsidP="0009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C6936"/>
    <w:multiLevelType w:val="hybridMultilevel"/>
    <w:tmpl w:val="E1B6C6D4"/>
    <w:lvl w:ilvl="0" w:tplc="26E8D7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EC1330"/>
    <w:multiLevelType w:val="hybridMultilevel"/>
    <w:tmpl w:val="D9C2890A"/>
    <w:lvl w:ilvl="0" w:tplc="D2606DD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B4361B92">
      <w:start w:val="5"/>
      <w:numFmt w:val="decimalFullWidth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A7D52DF"/>
    <w:multiLevelType w:val="hybridMultilevel"/>
    <w:tmpl w:val="5DAA9AB2"/>
    <w:lvl w:ilvl="0" w:tplc="E7F40E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248B7"/>
    <w:multiLevelType w:val="hybridMultilevel"/>
    <w:tmpl w:val="649C3D4C"/>
    <w:lvl w:ilvl="0" w:tplc="440CD0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89639725">
    <w:abstractNumId w:val="2"/>
  </w:num>
  <w:num w:numId="2" w16cid:durableId="3829808">
    <w:abstractNumId w:val="1"/>
  </w:num>
  <w:num w:numId="3" w16cid:durableId="183634810">
    <w:abstractNumId w:val="0"/>
  </w:num>
  <w:num w:numId="4" w16cid:durableId="1816334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DB"/>
    <w:rsid w:val="000114B2"/>
    <w:rsid w:val="0008354E"/>
    <w:rsid w:val="000936BA"/>
    <w:rsid w:val="00097BB4"/>
    <w:rsid w:val="000A277E"/>
    <w:rsid w:val="000A44CE"/>
    <w:rsid w:val="000B63BC"/>
    <w:rsid w:val="00120AD1"/>
    <w:rsid w:val="0017033D"/>
    <w:rsid w:val="00186140"/>
    <w:rsid w:val="001A4929"/>
    <w:rsid w:val="001B0567"/>
    <w:rsid w:val="001B1933"/>
    <w:rsid w:val="001C28EE"/>
    <w:rsid w:val="001E2125"/>
    <w:rsid w:val="001F29CF"/>
    <w:rsid w:val="00205576"/>
    <w:rsid w:val="00206F12"/>
    <w:rsid w:val="00223572"/>
    <w:rsid w:val="00236B1F"/>
    <w:rsid w:val="00244FB1"/>
    <w:rsid w:val="0025553E"/>
    <w:rsid w:val="00283548"/>
    <w:rsid w:val="00297139"/>
    <w:rsid w:val="002B3297"/>
    <w:rsid w:val="002E513D"/>
    <w:rsid w:val="002E6D5A"/>
    <w:rsid w:val="00301FF2"/>
    <w:rsid w:val="0030685E"/>
    <w:rsid w:val="00317488"/>
    <w:rsid w:val="0032708B"/>
    <w:rsid w:val="003772C1"/>
    <w:rsid w:val="003956A3"/>
    <w:rsid w:val="003973D2"/>
    <w:rsid w:val="003A75AD"/>
    <w:rsid w:val="003D39FA"/>
    <w:rsid w:val="004036C8"/>
    <w:rsid w:val="00404D6D"/>
    <w:rsid w:val="004151D8"/>
    <w:rsid w:val="00427EC9"/>
    <w:rsid w:val="00440EC8"/>
    <w:rsid w:val="00441650"/>
    <w:rsid w:val="0045446D"/>
    <w:rsid w:val="00456D1A"/>
    <w:rsid w:val="00472325"/>
    <w:rsid w:val="004837AB"/>
    <w:rsid w:val="00487C84"/>
    <w:rsid w:val="004A50DD"/>
    <w:rsid w:val="004B1A80"/>
    <w:rsid w:val="004C450E"/>
    <w:rsid w:val="004C4920"/>
    <w:rsid w:val="004D65CD"/>
    <w:rsid w:val="004E24A0"/>
    <w:rsid w:val="004E6A2B"/>
    <w:rsid w:val="004F08FF"/>
    <w:rsid w:val="00500E08"/>
    <w:rsid w:val="005131CD"/>
    <w:rsid w:val="0052039A"/>
    <w:rsid w:val="00523881"/>
    <w:rsid w:val="005350E3"/>
    <w:rsid w:val="00561F65"/>
    <w:rsid w:val="005664AE"/>
    <w:rsid w:val="00566C4F"/>
    <w:rsid w:val="005C721D"/>
    <w:rsid w:val="005E52BD"/>
    <w:rsid w:val="005E7315"/>
    <w:rsid w:val="00610310"/>
    <w:rsid w:val="00611432"/>
    <w:rsid w:val="00613335"/>
    <w:rsid w:val="00613F4E"/>
    <w:rsid w:val="006213CE"/>
    <w:rsid w:val="006342B4"/>
    <w:rsid w:val="00655455"/>
    <w:rsid w:val="00667F5F"/>
    <w:rsid w:val="00670F98"/>
    <w:rsid w:val="006861E2"/>
    <w:rsid w:val="006A0524"/>
    <w:rsid w:val="006A7F1F"/>
    <w:rsid w:val="006D7445"/>
    <w:rsid w:val="00706308"/>
    <w:rsid w:val="00714271"/>
    <w:rsid w:val="00714428"/>
    <w:rsid w:val="007551DB"/>
    <w:rsid w:val="00782DF3"/>
    <w:rsid w:val="00785815"/>
    <w:rsid w:val="007C0608"/>
    <w:rsid w:val="007D451D"/>
    <w:rsid w:val="007D75AD"/>
    <w:rsid w:val="007F384F"/>
    <w:rsid w:val="00821008"/>
    <w:rsid w:val="00822961"/>
    <w:rsid w:val="00840A1F"/>
    <w:rsid w:val="008470A4"/>
    <w:rsid w:val="008717A0"/>
    <w:rsid w:val="008874E4"/>
    <w:rsid w:val="008A13AB"/>
    <w:rsid w:val="008A69E6"/>
    <w:rsid w:val="008B3841"/>
    <w:rsid w:val="008E78C5"/>
    <w:rsid w:val="00952BF7"/>
    <w:rsid w:val="00956301"/>
    <w:rsid w:val="009B1CDF"/>
    <w:rsid w:val="009C2413"/>
    <w:rsid w:val="009D28DB"/>
    <w:rsid w:val="009E176A"/>
    <w:rsid w:val="009F2E68"/>
    <w:rsid w:val="00A149A8"/>
    <w:rsid w:val="00A61841"/>
    <w:rsid w:val="00A67240"/>
    <w:rsid w:val="00A80C68"/>
    <w:rsid w:val="00AB15F1"/>
    <w:rsid w:val="00AB4184"/>
    <w:rsid w:val="00AD5D44"/>
    <w:rsid w:val="00AE618D"/>
    <w:rsid w:val="00AF5F3A"/>
    <w:rsid w:val="00B0227D"/>
    <w:rsid w:val="00B13D47"/>
    <w:rsid w:val="00B46981"/>
    <w:rsid w:val="00B5164B"/>
    <w:rsid w:val="00B76872"/>
    <w:rsid w:val="00B9681D"/>
    <w:rsid w:val="00BA5A10"/>
    <w:rsid w:val="00BC473A"/>
    <w:rsid w:val="00BD523C"/>
    <w:rsid w:val="00BE1590"/>
    <w:rsid w:val="00BE48FD"/>
    <w:rsid w:val="00C24C37"/>
    <w:rsid w:val="00C31C50"/>
    <w:rsid w:val="00C35400"/>
    <w:rsid w:val="00C46EC3"/>
    <w:rsid w:val="00C4789B"/>
    <w:rsid w:val="00C53346"/>
    <w:rsid w:val="00C53B16"/>
    <w:rsid w:val="00C95992"/>
    <w:rsid w:val="00CC1E29"/>
    <w:rsid w:val="00CF320D"/>
    <w:rsid w:val="00D143FF"/>
    <w:rsid w:val="00D16534"/>
    <w:rsid w:val="00D357CB"/>
    <w:rsid w:val="00D36A77"/>
    <w:rsid w:val="00D45C1F"/>
    <w:rsid w:val="00D6229E"/>
    <w:rsid w:val="00DB1C3A"/>
    <w:rsid w:val="00DB372B"/>
    <w:rsid w:val="00DC4832"/>
    <w:rsid w:val="00DC539C"/>
    <w:rsid w:val="00DD0D3B"/>
    <w:rsid w:val="00DD792B"/>
    <w:rsid w:val="00DE66CC"/>
    <w:rsid w:val="00DF371B"/>
    <w:rsid w:val="00E21174"/>
    <w:rsid w:val="00E378E4"/>
    <w:rsid w:val="00E463DF"/>
    <w:rsid w:val="00E822B8"/>
    <w:rsid w:val="00EA205A"/>
    <w:rsid w:val="00EA3456"/>
    <w:rsid w:val="00EE6797"/>
    <w:rsid w:val="00EF7DDE"/>
    <w:rsid w:val="00F14974"/>
    <w:rsid w:val="00F2144D"/>
    <w:rsid w:val="00F2359A"/>
    <w:rsid w:val="00F259E0"/>
    <w:rsid w:val="00F54348"/>
    <w:rsid w:val="00F64083"/>
    <w:rsid w:val="00F65410"/>
    <w:rsid w:val="00FA7606"/>
    <w:rsid w:val="00FB0BA5"/>
    <w:rsid w:val="00FB3F0F"/>
    <w:rsid w:val="00FB4BD8"/>
    <w:rsid w:val="00FC3529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894ADFE"/>
  <w15:chartTrackingRefBased/>
  <w15:docId w15:val="{4569D7EE-472F-4892-BC4A-3A50D646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0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36A77"/>
    <w:pPr>
      <w:jc w:val="center"/>
    </w:pPr>
  </w:style>
  <w:style w:type="character" w:customStyle="1" w:styleId="a5">
    <w:name w:val="記 (文字)"/>
    <w:basedOn w:val="a0"/>
    <w:link w:val="a4"/>
    <w:uiPriority w:val="99"/>
    <w:rsid w:val="00D36A77"/>
  </w:style>
  <w:style w:type="character" w:styleId="a6">
    <w:name w:val="Hyperlink"/>
    <w:basedOn w:val="a0"/>
    <w:uiPriority w:val="99"/>
    <w:unhideWhenUsed/>
    <w:rsid w:val="00D36A7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97B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97BB4"/>
  </w:style>
  <w:style w:type="paragraph" w:styleId="a9">
    <w:name w:val="footer"/>
    <w:basedOn w:val="a"/>
    <w:link w:val="aa"/>
    <w:uiPriority w:val="99"/>
    <w:unhideWhenUsed/>
    <w:rsid w:val="00097B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97BB4"/>
  </w:style>
  <w:style w:type="table" w:customStyle="1" w:styleId="1">
    <w:name w:val="表 (格子)1"/>
    <w:basedOn w:val="a1"/>
    <w:next w:val="a3"/>
    <w:uiPriority w:val="39"/>
    <w:rsid w:val="00D45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44FB1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7144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144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B5501-3BCB-4EC5-95A9-F51EDD81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山上 雅則</dc:creator>
  <cp:lastModifiedBy>坂本 大輔</cp:lastModifiedBy>
  <cp:revision>4</cp:revision>
  <cp:lastPrinted>2026-05-18T06:23:00Z</cp:lastPrinted>
  <dcterms:created xsi:type="dcterms:W3CDTF">2026-05-18T06:13:00Z</dcterms:created>
  <dcterms:modified xsi:type="dcterms:W3CDTF">2026-05-19T01:39:00Z</dcterms:modified>
</cp:coreProperties>
</file>